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5"/>
      </w:tblGrid>
      <w:tr w:rsidR="00376793" w:rsidRPr="00F13664" w:rsidTr="00376793">
        <w:tc>
          <w:tcPr>
            <w:tcW w:w="5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2B1" w:rsidRPr="00F13664" w:rsidRDefault="007A52B1" w:rsidP="007A5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A0D32" w:rsidRPr="00F13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F13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Публичный</w:t>
            </w:r>
            <w:r w:rsidR="00376793" w:rsidRPr="00F13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ОТЧЁТ</w:t>
            </w:r>
          </w:p>
          <w:p w:rsidR="00376793" w:rsidRPr="00F13664" w:rsidRDefault="00EB6309" w:rsidP="007A5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7A52B1" w:rsidRPr="00F13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рофсоюзной организации ГБПОУ СО «Ивантеевский политехнический лицей»</w:t>
            </w:r>
          </w:p>
          <w:p w:rsidR="00376793" w:rsidRPr="00F13664" w:rsidRDefault="00EB6309" w:rsidP="00EB6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за 2020год</w:t>
            </w:r>
          </w:p>
        </w:tc>
      </w:tr>
      <w:tr w:rsidR="00376793" w:rsidRPr="00F13664" w:rsidTr="00376793">
        <w:tc>
          <w:tcPr>
            <w:tcW w:w="5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793" w:rsidRPr="00F13664" w:rsidRDefault="00376793" w:rsidP="00376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793" w:rsidRPr="00F13664" w:rsidTr="00376793">
        <w:tc>
          <w:tcPr>
            <w:tcW w:w="5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793" w:rsidRPr="00F13664" w:rsidRDefault="00376793" w:rsidP="00376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793" w:rsidRPr="00F13664" w:rsidTr="00376793">
        <w:tc>
          <w:tcPr>
            <w:tcW w:w="5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793" w:rsidRPr="00F13664" w:rsidRDefault="00376793" w:rsidP="00376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793" w:rsidRPr="00F13664" w:rsidTr="00376793">
        <w:tc>
          <w:tcPr>
            <w:tcW w:w="5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793" w:rsidRPr="00F13664" w:rsidRDefault="00376793" w:rsidP="00376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793" w:rsidRPr="00F13664" w:rsidTr="00376793">
        <w:tc>
          <w:tcPr>
            <w:tcW w:w="5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793" w:rsidRPr="00F13664" w:rsidRDefault="00376793" w:rsidP="00F1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793" w:rsidRPr="00F13664" w:rsidRDefault="00376793" w:rsidP="0037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793" w:rsidRPr="00F13664" w:rsidRDefault="00376793" w:rsidP="00EB6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793" w:rsidRPr="00F13664" w:rsidTr="00376793">
        <w:tc>
          <w:tcPr>
            <w:tcW w:w="5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793" w:rsidRPr="00F13664" w:rsidRDefault="00376793" w:rsidP="00376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6793" w:rsidRPr="00F13664" w:rsidTr="00376793">
        <w:tc>
          <w:tcPr>
            <w:tcW w:w="5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793" w:rsidRPr="00F13664" w:rsidRDefault="00376793" w:rsidP="00376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6793" w:rsidRPr="00F13664" w:rsidRDefault="00376793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ХАРАКТЕРИСТИКА ОРГАНИЗАЦИИ.</w:t>
      </w:r>
    </w:p>
    <w:p w:rsidR="00376793" w:rsidRPr="00F13664" w:rsidRDefault="00376793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СОСТОЯНИЕ ПРОФСОЮЗНОГО ЧЛЕНСТВА</w:t>
      </w:r>
    </w:p>
    <w:p w:rsidR="00376793" w:rsidRPr="00F13664" w:rsidRDefault="00376793" w:rsidP="003767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793" w:rsidRPr="00F13664" w:rsidRDefault="00EB6309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2020</w:t>
      </w:r>
      <w:r w:rsidR="00376793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24BC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</w:t>
      </w:r>
      <w:r w:rsidR="00E724BC"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6793"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01 января 2021г.</w:t>
      </w:r>
      <w:r w:rsidR="00376793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 работников составляет 45 человек.</w:t>
      </w:r>
    </w:p>
    <w:p w:rsidR="00376793" w:rsidRPr="00F13664" w:rsidRDefault="00376793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Состояние профсоюзного членства, численность членов Профсоюза – это критерий результативности и эффективности работы.</w:t>
      </w:r>
    </w:p>
    <w:p w:rsidR="00376793" w:rsidRPr="00F13664" w:rsidRDefault="00376793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этот показатель является открытой оценкой деятельности первичной профсоюзной </w:t>
      </w:r>
      <w:r w:rsidR="00EB6309"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376793" w:rsidRPr="00F13664" w:rsidRDefault="00376793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Охват профсоюзным членством среди работающих уже несколько лет составляет 100%.</w:t>
      </w:r>
    </w:p>
    <w:p w:rsidR="00D934C5" w:rsidRPr="00F13664" w:rsidRDefault="00376793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 </w:t>
      </w:r>
      <w:r w:rsidR="00EB6309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принято в Профсоюз 4</w:t>
      </w: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человека</w:t>
      </w: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EB6309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выбывших из </w:t>
      </w:r>
      <w:r w:rsidR="00E724BC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профсоюза </w:t>
      </w:r>
      <w:r w:rsidR="00E724BC"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147AE7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35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Ведется электронный реестр членов профсоюза.</w:t>
      </w:r>
    </w:p>
    <w:p w:rsidR="00D934C5" w:rsidRPr="00F13664" w:rsidRDefault="00D934C5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работа по вовлечению в профсоюз студентов лицея.</w:t>
      </w:r>
    </w:p>
    <w:p w:rsidR="00376793" w:rsidRPr="00F13664" w:rsidRDefault="00147AE7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2020 год-год </w:t>
      </w:r>
      <w:r w:rsid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Цифровизации Профсоюза. </w:t>
      </w:r>
      <w:r w:rsidR="00D934C5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члены профсоюза получили электронные профсоюзные </w:t>
      </w:r>
      <w:r w:rsidR="00E724BC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билеты. Цифровые</w:t>
      </w: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технологии позволят повысить эффективность </w:t>
      </w:r>
      <w:bookmarkStart w:id="0" w:name="_GoBack"/>
      <w:bookmarkEnd w:id="0"/>
      <w:r w:rsidR="00E724BC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организационно</w:t>
      </w: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-уставной работы, так и всей деятельности по защите социально – трудовых прав и профессиональных интересов преподавателей, мастеров</w:t>
      </w:r>
      <w:r w:rsidR="00D934C5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п/о, </w:t>
      </w: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других работников и студентов лицея.</w:t>
      </w:r>
    </w:p>
    <w:p w:rsidR="00376793" w:rsidRPr="00F13664" w:rsidRDefault="00376793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793" w:rsidRPr="00F13664" w:rsidRDefault="00376793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ОРГАНИЗАЦИОННОЕ УКРЕПЛЕНИЕ ПРОФСОЮЗА</w:t>
      </w:r>
    </w:p>
    <w:p w:rsidR="00376793" w:rsidRPr="00F13664" w:rsidRDefault="00376793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793" w:rsidRPr="00F13664" w:rsidRDefault="00376793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профсоюзного комитета</w:t>
      </w: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проводилась </w:t>
      </w: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Планом основных мероприятий</w:t>
      </w: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6309"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2020</w:t>
      </w:r>
      <w:r w:rsidRPr="00F13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B157E7"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793" w:rsidRPr="00F13664" w:rsidRDefault="00B157E7" w:rsidP="003767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="00376793"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заседа</w:t>
      </w: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ниях профкома </w:t>
      </w:r>
      <w:r w:rsidR="00376793"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обсуждались вопросы, охватывающие все направления профсоюзной деятельности: рассматривались вопросы планирования профсоюзной работы, согласования локальных нормативных актов, об оплате медицинских осмотров, выполнения условий коллективных договоров, об оказании материальной помощи, проведения профсоюзных мероприятий, 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 Всю свою работу профсоюзный комитет строит на принципах социального партнерства и сотру</w:t>
      </w: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дничества с администрацией лицея</w:t>
      </w:r>
      <w:r w:rsidR="00376793"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решая все вопросы путем конструктивного диалога в интересах работников.</w:t>
      </w:r>
    </w:p>
    <w:p w:rsidR="006B2876" w:rsidRPr="00F13664" w:rsidRDefault="006B2876" w:rsidP="006B287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F13664">
        <w:rPr>
          <w:rFonts w:ascii="Times New Roman" w:hAnsi="Times New Roman" w:cs="Times New Roman"/>
          <w:sz w:val="28"/>
          <w:szCs w:val="28"/>
        </w:rPr>
        <w:t xml:space="preserve">Уполномоченный профкома по охране труда Лаухин </w:t>
      </w:r>
      <w:r w:rsidR="00E724BC">
        <w:rPr>
          <w:rFonts w:ascii="Times New Roman" w:hAnsi="Times New Roman" w:cs="Times New Roman"/>
          <w:sz w:val="28"/>
          <w:szCs w:val="28"/>
        </w:rPr>
        <w:t>Б.А.;</w:t>
      </w:r>
      <w:r w:rsidR="00F13664">
        <w:rPr>
          <w:rFonts w:ascii="Times New Roman" w:hAnsi="Times New Roman" w:cs="Times New Roman"/>
          <w:sz w:val="28"/>
          <w:szCs w:val="28"/>
        </w:rPr>
        <w:t xml:space="preserve"> Трисеева Г.А. </w:t>
      </w:r>
      <w:r w:rsidR="00E724BC">
        <w:rPr>
          <w:rFonts w:ascii="Times New Roman" w:hAnsi="Times New Roman" w:cs="Times New Roman"/>
          <w:sz w:val="28"/>
          <w:szCs w:val="28"/>
        </w:rPr>
        <w:t>осуществляю</w:t>
      </w:r>
      <w:r w:rsidR="00E724BC" w:rsidRPr="00F13664">
        <w:rPr>
          <w:rFonts w:ascii="Times New Roman" w:hAnsi="Times New Roman" w:cs="Times New Roman"/>
          <w:sz w:val="28"/>
          <w:szCs w:val="28"/>
        </w:rPr>
        <w:t>т контроль</w:t>
      </w:r>
      <w:r w:rsidRPr="00F13664">
        <w:rPr>
          <w:rFonts w:ascii="Times New Roman" w:hAnsi="Times New Roman" w:cs="Times New Roman"/>
          <w:sz w:val="28"/>
          <w:szCs w:val="28"/>
        </w:rPr>
        <w:t xml:space="preserve"> над соблюдением инструкций по технике безопасност</w:t>
      </w:r>
      <w:r w:rsidR="004A0D32" w:rsidRPr="00F13664">
        <w:rPr>
          <w:rFonts w:ascii="Times New Roman" w:hAnsi="Times New Roman" w:cs="Times New Roman"/>
          <w:sz w:val="28"/>
          <w:szCs w:val="28"/>
        </w:rPr>
        <w:t>и во время рабочего дня, проводя</w:t>
      </w:r>
      <w:r w:rsidRPr="00F13664">
        <w:rPr>
          <w:rFonts w:ascii="Times New Roman" w:hAnsi="Times New Roman" w:cs="Times New Roman"/>
          <w:sz w:val="28"/>
          <w:szCs w:val="28"/>
        </w:rPr>
        <w:t xml:space="preserve">т инструктажи по правилам </w:t>
      </w:r>
      <w:r w:rsidRPr="00F13664">
        <w:rPr>
          <w:rFonts w:ascii="Times New Roman" w:hAnsi="Times New Roman" w:cs="Times New Roman"/>
          <w:sz w:val="28"/>
          <w:szCs w:val="28"/>
        </w:rPr>
        <w:lastRenderedPageBreak/>
        <w:t xml:space="preserve">пожарной безопасности и террористических </w:t>
      </w:r>
      <w:r w:rsidR="00E724BC" w:rsidRPr="00F13664">
        <w:rPr>
          <w:rFonts w:ascii="Times New Roman" w:hAnsi="Times New Roman" w:cs="Times New Roman"/>
          <w:sz w:val="28"/>
          <w:szCs w:val="28"/>
        </w:rPr>
        <w:t>актах,</w:t>
      </w:r>
      <w:r w:rsidRPr="00F13664">
        <w:rPr>
          <w:rFonts w:ascii="Times New Roman" w:hAnsi="Times New Roman" w:cs="Times New Roman"/>
          <w:sz w:val="28"/>
          <w:szCs w:val="28"/>
        </w:rPr>
        <w:t xml:space="preserve"> </w:t>
      </w:r>
      <w:r w:rsidR="00E724BC" w:rsidRPr="00F13664">
        <w:rPr>
          <w:rFonts w:ascii="Times New Roman" w:hAnsi="Times New Roman" w:cs="Times New Roman"/>
          <w:sz w:val="28"/>
          <w:szCs w:val="28"/>
        </w:rPr>
        <w:t>тренировочные занятия</w:t>
      </w:r>
      <w:r w:rsidRPr="00F13664">
        <w:rPr>
          <w:rFonts w:ascii="Times New Roman" w:hAnsi="Times New Roman" w:cs="Times New Roman"/>
          <w:sz w:val="28"/>
          <w:szCs w:val="28"/>
        </w:rPr>
        <w:t xml:space="preserve"> по эвакуации из здания обучающихся и работников </w:t>
      </w:r>
      <w:r w:rsidR="00E724BC" w:rsidRPr="00F13664">
        <w:rPr>
          <w:rFonts w:ascii="Times New Roman" w:hAnsi="Times New Roman" w:cs="Times New Roman"/>
          <w:sz w:val="28"/>
          <w:szCs w:val="28"/>
        </w:rPr>
        <w:t>лицея. Ежегодно</w:t>
      </w:r>
      <w:r w:rsidRPr="00F13664">
        <w:rPr>
          <w:rFonts w:ascii="Times New Roman" w:hAnsi="Times New Roman" w:cs="Times New Roman"/>
          <w:sz w:val="28"/>
          <w:szCs w:val="28"/>
        </w:rPr>
        <w:t xml:space="preserve"> в начале учебного года здание, учебные кабинеты, спортивный зал, столовая, общежитие приводятся в соответствие с нормами охраны труда, изложенными в СанПине.</w:t>
      </w:r>
    </w:p>
    <w:p w:rsidR="006B2876" w:rsidRPr="00F13664" w:rsidRDefault="006B2876" w:rsidP="006B28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664">
        <w:rPr>
          <w:rFonts w:ascii="Times New Roman" w:hAnsi="Times New Roman" w:cs="Times New Roman"/>
          <w:sz w:val="28"/>
          <w:szCs w:val="28"/>
        </w:rPr>
        <w:t xml:space="preserve">  Преподаватели и мастера п/о принимают активное участие в творческих конкурсах. В лицее создана комиссия по </w:t>
      </w:r>
      <w:r w:rsidR="004A0D32" w:rsidRPr="00F13664">
        <w:rPr>
          <w:rFonts w:ascii="Times New Roman" w:hAnsi="Times New Roman" w:cs="Times New Roman"/>
          <w:sz w:val="28"/>
          <w:szCs w:val="28"/>
        </w:rPr>
        <w:t xml:space="preserve">культурно – массовой работе: Организуются </w:t>
      </w:r>
      <w:r w:rsidRPr="00F13664">
        <w:rPr>
          <w:rFonts w:ascii="Times New Roman" w:hAnsi="Times New Roman" w:cs="Times New Roman"/>
          <w:sz w:val="28"/>
          <w:szCs w:val="28"/>
        </w:rPr>
        <w:t>традиционные мероприятия: чествование</w:t>
      </w:r>
    </w:p>
    <w:p w:rsidR="00F13664" w:rsidRDefault="006B2876" w:rsidP="006B2876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64">
        <w:rPr>
          <w:rFonts w:ascii="Times New Roman" w:hAnsi="Times New Roman" w:cs="Times New Roman"/>
          <w:sz w:val="28"/>
          <w:szCs w:val="28"/>
        </w:rPr>
        <w:t>юбиляров, организация праздников «День знаний», «День учителя», «Новый</w:t>
      </w:r>
      <w:r w:rsidR="004A0D32" w:rsidRPr="00F13664">
        <w:rPr>
          <w:rFonts w:ascii="Times New Roman" w:hAnsi="Times New Roman" w:cs="Times New Roman"/>
          <w:sz w:val="28"/>
          <w:szCs w:val="28"/>
        </w:rPr>
        <w:t xml:space="preserve"> год», «8 Марта», «23 февраля», спортивные мероприятия. </w:t>
      </w:r>
      <w:r w:rsidRPr="00F13664">
        <w:rPr>
          <w:rFonts w:ascii="Times New Roman" w:hAnsi="Times New Roman" w:cs="Times New Roman"/>
          <w:sz w:val="28"/>
          <w:szCs w:val="28"/>
        </w:rPr>
        <w:t>Ветеранам педагогического труда, пенсионерам в день пожилого человека совместно с администрацией лицея, организуются поз</w:t>
      </w:r>
      <w:r w:rsidR="00F13664">
        <w:rPr>
          <w:rFonts w:ascii="Times New Roman" w:hAnsi="Times New Roman" w:cs="Times New Roman"/>
          <w:sz w:val="28"/>
          <w:szCs w:val="28"/>
        </w:rPr>
        <w:t>дравления с вручением подарков.</w:t>
      </w:r>
    </w:p>
    <w:p w:rsidR="006B2876" w:rsidRPr="00F13664" w:rsidRDefault="00F13664" w:rsidP="006B28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 мероприятии «</w:t>
      </w:r>
      <w:r w:rsidR="008607FA">
        <w:rPr>
          <w:rFonts w:ascii="Times New Roman" w:hAnsi="Times New Roman" w:cs="Times New Roman"/>
          <w:sz w:val="28"/>
          <w:szCs w:val="28"/>
        </w:rPr>
        <w:t>Марша солидарности</w:t>
      </w:r>
      <w:r w:rsidR="00E724BC">
        <w:rPr>
          <w:rFonts w:ascii="Times New Roman" w:hAnsi="Times New Roman" w:cs="Times New Roman"/>
          <w:sz w:val="28"/>
          <w:szCs w:val="28"/>
        </w:rPr>
        <w:t>», посвященных</w:t>
      </w:r>
      <w:r w:rsidR="008607FA">
        <w:rPr>
          <w:rFonts w:ascii="Times New Roman" w:hAnsi="Times New Roman" w:cs="Times New Roman"/>
          <w:sz w:val="28"/>
          <w:szCs w:val="28"/>
        </w:rPr>
        <w:t xml:space="preserve"> 30-</w:t>
      </w:r>
      <w:r w:rsidR="00E724BC">
        <w:rPr>
          <w:rFonts w:ascii="Times New Roman" w:hAnsi="Times New Roman" w:cs="Times New Roman"/>
          <w:sz w:val="28"/>
          <w:szCs w:val="28"/>
        </w:rPr>
        <w:t>летию Профессионального</w:t>
      </w:r>
      <w:r w:rsidR="008607FA">
        <w:rPr>
          <w:rFonts w:ascii="Times New Roman" w:hAnsi="Times New Roman" w:cs="Times New Roman"/>
          <w:sz w:val="28"/>
          <w:szCs w:val="28"/>
        </w:rPr>
        <w:t xml:space="preserve"> союза работников народного образования и науки РФ. Мастера п/о и студенты принимали участие в областном смотре самодеятельного творчества среди работников образования и студенческой молодежи, </w:t>
      </w:r>
      <w:r w:rsidR="00E724BC">
        <w:rPr>
          <w:rFonts w:ascii="Times New Roman" w:hAnsi="Times New Roman" w:cs="Times New Roman"/>
          <w:sz w:val="28"/>
          <w:szCs w:val="28"/>
        </w:rPr>
        <w:t>посвященных 75</w:t>
      </w:r>
      <w:r w:rsidR="00C36BD7">
        <w:rPr>
          <w:rFonts w:ascii="Times New Roman" w:hAnsi="Times New Roman" w:cs="Times New Roman"/>
          <w:sz w:val="28"/>
          <w:szCs w:val="28"/>
        </w:rPr>
        <w:t>-летию Великой Победы.</w:t>
      </w:r>
    </w:p>
    <w:p w:rsidR="006B2876" w:rsidRPr="00C36BD7" w:rsidRDefault="00F13664" w:rsidP="00C36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- знакомит членов профсоюза  с отдельными сторонами жизни и деятельности профсоюзной организации. 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E52EF5" w:rsidRDefault="00C36BD7" w:rsidP="00E52E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Осуществляем подписку на газету «Мой профсоюз».</w:t>
      </w:r>
      <w:r w:rsidR="00E52EF5" w:rsidRPr="00E52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F5" w:rsidRPr="00F13664" w:rsidRDefault="00E52EF5" w:rsidP="00E52EF5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64">
        <w:rPr>
          <w:rFonts w:ascii="Times New Roman" w:hAnsi="Times New Roman" w:cs="Times New Roman"/>
          <w:sz w:val="28"/>
          <w:szCs w:val="28"/>
        </w:rPr>
        <w:t>Для  детей работников лицея выделяются средства на приобретение новогодних подарков.</w:t>
      </w:r>
    </w:p>
    <w:p w:rsidR="00C36BD7" w:rsidRPr="00F13664" w:rsidRDefault="00E52EF5" w:rsidP="00C36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 </w:t>
      </w: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F13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работу по сохранению профсоюзного членства и вовлечению в Профсоюз новых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876" w:rsidRDefault="006B2876" w:rsidP="006B2876">
      <w:pPr>
        <w:rPr>
          <w:rFonts w:ascii="Times New Roman" w:hAnsi="Times New Roman" w:cs="Times New Roman"/>
          <w:sz w:val="28"/>
          <w:szCs w:val="28"/>
        </w:rPr>
      </w:pPr>
    </w:p>
    <w:p w:rsidR="006C0B75" w:rsidRDefault="006C0B75" w:rsidP="006B2876">
      <w:pPr>
        <w:rPr>
          <w:rFonts w:ascii="Times New Roman" w:hAnsi="Times New Roman" w:cs="Times New Roman"/>
          <w:sz w:val="28"/>
          <w:szCs w:val="28"/>
        </w:rPr>
      </w:pPr>
    </w:p>
    <w:p w:rsidR="006C0B75" w:rsidRDefault="006C0B75" w:rsidP="006B2876">
      <w:pPr>
        <w:rPr>
          <w:rFonts w:ascii="Times New Roman" w:hAnsi="Times New Roman" w:cs="Times New Roman"/>
          <w:sz w:val="28"/>
          <w:szCs w:val="28"/>
        </w:rPr>
      </w:pPr>
    </w:p>
    <w:p w:rsidR="006C0B75" w:rsidRDefault="006C0B75" w:rsidP="006B2876">
      <w:pPr>
        <w:rPr>
          <w:rFonts w:ascii="Times New Roman" w:hAnsi="Times New Roman" w:cs="Times New Roman"/>
          <w:sz w:val="28"/>
          <w:szCs w:val="28"/>
        </w:rPr>
      </w:pPr>
    </w:p>
    <w:p w:rsidR="006C0B75" w:rsidRDefault="006C0B75" w:rsidP="006B2876">
      <w:pPr>
        <w:rPr>
          <w:rFonts w:ascii="Times New Roman" w:hAnsi="Times New Roman" w:cs="Times New Roman"/>
          <w:sz w:val="28"/>
          <w:szCs w:val="28"/>
        </w:rPr>
      </w:pPr>
    </w:p>
    <w:p w:rsidR="006C0B75" w:rsidRDefault="006C0B75" w:rsidP="006B2876">
      <w:pPr>
        <w:rPr>
          <w:rFonts w:ascii="Times New Roman" w:hAnsi="Times New Roman" w:cs="Times New Roman"/>
          <w:sz w:val="28"/>
          <w:szCs w:val="28"/>
        </w:rPr>
      </w:pPr>
    </w:p>
    <w:p w:rsidR="006C0B75" w:rsidRDefault="006C0B75" w:rsidP="006B2876">
      <w:pPr>
        <w:rPr>
          <w:rFonts w:ascii="Times New Roman" w:hAnsi="Times New Roman" w:cs="Times New Roman"/>
          <w:sz w:val="28"/>
          <w:szCs w:val="28"/>
        </w:rPr>
      </w:pPr>
    </w:p>
    <w:p w:rsidR="006C0B75" w:rsidRDefault="006C0B75" w:rsidP="006B2876">
      <w:pPr>
        <w:rPr>
          <w:rFonts w:ascii="Times New Roman" w:hAnsi="Times New Roman" w:cs="Times New Roman"/>
          <w:sz w:val="28"/>
          <w:szCs w:val="28"/>
        </w:rPr>
      </w:pPr>
    </w:p>
    <w:p w:rsidR="006C0B75" w:rsidRPr="00F13664" w:rsidRDefault="006C0B75" w:rsidP="006B2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E724BC">
        <w:rPr>
          <w:rFonts w:ascii="Times New Roman" w:hAnsi="Times New Roman" w:cs="Times New Roman"/>
          <w:sz w:val="28"/>
          <w:szCs w:val="28"/>
        </w:rPr>
        <w:t>ППО: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Дворянкина Л.Н.</w:t>
      </w:r>
    </w:p>
    <w:sectPr w:rsidR="006C0B75" w:rsidRPr="00F13664" w:rsidSect="0082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40B1D"/>
    <w:multiLevelType w:val="multilevel"/>
    <w:tmpl w:val="2ECE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C3C52"/>
    <w:multiLevelType w:val="multilevel"/>
    <w:tmpl w:val="D1EA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793"/>
    <w:rsid w:val="00147AE7"/>
    <w:rsid w:val="00243B97"/>
    <w:rsid w:val="00376793"/>
    <w:rsid w:val="003D51C5"/>
    <w:rsid w:val="00430CF2"/>
    <w:rsid w:val="004A0D32"/>
    <w:rsid w:val="006B2876"/>
    <w:rsid w:val="006C0B75"/>
    <w:rsid w:val="007A52B1"/>
    <w:rsid w:val="00826119"/>
    <w:rsid w:val="008607FA"/>
    <w:rsid w:val="008D0B1C"/>
    <w:rsid w:val="0092635F"/>
    <w:rsid w:val="00AB2871"/>
    <w:rsid w:val="00B157E7"/>
    <w:rsid w:val="00B407E7"/>
    <w:rsid w:val="00C35120"/>
    <w:rsid w:val="00C36BD7"/>
    <w:rsid w:val="00D934C5"/>
    <w:rsid w:val="00E52EF5"/>
    <w:rsid w:val="00E724BC"/>
    <w:rsid w:val="00E85761"/>
    <w:rsid w:val="00EB6309"/>
    <w:rsid w:val="00F1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E5411-505E-435C-84C1-8AC44C99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2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8</cp:revision>
  <dcterms:created xsi:type="dcterms:W3CDTF">2021-01-28T13:44:00Z</dcterms:created>
  <dcterms:modified xsi:type="dcterms:W3CDTF">2021-02-01T06:46:00Z</dcterms:modified>
</cp:coreProperties>
</file>